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DE6613" w14:textId="419E74DF" w:rsidR="008D4CA4" w:rsidRDefault="005F2D48" w:rsidP="008D4CA4">
      <w:pPr>
        <w:pStyle w:val="Default"/>
      </w:pPr>
      <w:r>
        <w:rPr>
          <w:noProof/>
          <w:lang w:val="id-ID" w:eastAsia="id-ID"/>
        </w:rPr>
        <w:drawing>
          <wp:anchor distT="0" distB="0" distL="0" distR="0" simplePos="0" relativeHeight="251659264" behindDoc="0" locked="0" layoutInCell="1" allowOverlap="1" wp14:anchorId="76F676B6" wp14:editId="7C6AFF0F">
            <wp:simplePos x="0" y="0"/>
            <wp:positionH relativeFrom="page">
              <wp:posOffset>6257925</wp:posOffset>
            </wp:positionH>
            <wp:positionV relativeFrom="paragraph">
              <wp:posOffset>-776288</wp:posOffset>
            </wp:positionV>
            <wp:extent cx="1366482" cy="357187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66482" cy="3571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FED02E" w14:textId="69BB4866" w:rsidR="001B75F7" w:rsidRPr="00591088" w:rsidRDefault="008D4CA4" w:rsidP="008B2A23">
      <w:pPr>
        <w:ind w:left="-851"/>
        <w:rPr>
          <w:rFonts w:cstheme="minorHAnsi"/>
          <w:b/>
          <w:bCs/>
          <w:sz w:val="28"/>
          <w:szCs w:val="28"/>
        </w:rPr>
      </w:pPr>
      <w:r w:rsidRPr="00591088">
        <w:rPr>
          <w:rFonts w:cstheme="minorHAnsi"/>
          <w:b/>
          <w:bCs/>
          <w:sz w:val="28"/>
          <w:szCs w:val="28"/>
        </w:rPr>
        <w:t>Questions from bidders and corresponding answers</w:t>
      </w:r>
    </w:p>
    <w:p w14:paraId="780969FA" w14:textId="77777777" w:rsidR="008D4CA4" w:rsidRPr="00591088" w:rsidRDefault="008D4CA4" w:rsidP="008B2A23">
      <w:pPr>
        <w:pStyle w:val="Default"/>
        <w:ind w:left="-851"/>
        <w:rPr>
          <w:rFonts w:asciiTheme="minorHAnsi" w:hAnsiTheme="minorHAnsi" w:cstheme="minorHAnsi"/>
          <w:color w:val="auto"/>
        </w:rPr>
      </w:pPr>
    </w:p>
    <w:tbl>
      <w:tblPr>
        <w:tblW w:w="9782" w:type="dxa"/>
        <w:tblInd w:w="-851" w:type="dxa"/>
        <w:tblLook w:val="04A0" w:firstRow="1" w:lastRow="0" w:firstColumn="1" w:lastColumn="0" w:noHBand="0" w:noVBand="1"/>
      </w:tblPr>
      <w:tblGrid>
        <w:gridCol w:w="9782"/>
      </w:tblGrid>
      <w:tr w:rsidR="005F2D48" w:rsidRPr="005F2D48" w14:paraId="785578C2" w14:textId="77777777" w:rsidTr="005F2D48">
        <w:trPr>
          <w:trHeight w:val="23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EC5A6B" w14:textId="0069322A" w:rsidR="005F2D48" w:rsidRPr="005F2D48" w:rsidRDefault="005F2D48" w:rsidP="005F2D48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 w:rsidRPr="005F2D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 xml:space="preserve">RFP No: </w:t>
            </w:r>
            <w:r w:rsidR="00880B86" w:rsidRPr="00880B8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>83492698</w:t>
            </w:r>
          </w:p>
        </w:tc>
      </w:tr>
      <w:tr w:rsidR="005F2D48" w:rsidRPr="005F2D48" w14:paraId="550264A1" w14:textId="77777777" w:rsidTr="005F2D48">
        <w:trPr>
          <w:trHeight w:val="23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06AC08" w14:textId="1B545F80" w:rsidR="005F2D48" w:rsidRPr="005F2D48" w:rsidRDefault="005F2D48" w:rsidP="005F2D48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 w:rsidRPr="005F2D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 xml:space="preserve">Assignment: </w:t>
            </w:r>
            <w:r w:rsidR="003B2615" w:rsidRPr="003B261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>Case Study on West Java Component of SASCI+ project</w:t>
            </w:r>
          </w:p>
        </w:tc>
      </w:tr>
      <w:tr w:rsidR="005F2D48" w:rsidRPr="005F2D48" w14:paraId="14B4A58C" w14:textId="77777777" w:rsidTr="005F2D48">
        <w:trPr>
          <w:trHeight w:val="23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DB5765" w14:textId="208D96E6" w:rsidR="005F2D48" w:rsidRPr="005F2D48" w:rsidRDefault="005F2D48" w:rsidP="005F2D48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 w:rsidRPr="005F2D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 xml:space="preserve">Project Name: </w:t>
            </w:r>
            <w:r w:rsidR="00862E5D" w:rsidRPr="00862E5D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>Sustainability and Value Added in Agricultural Supply Chains in Indonesia (SASCI+)</w:t>
            </w:r>
          </w:p>
        </w:tc>
      </w:tr>
      <w:tr w:rsidR="005F2D48" w:rsidRPr="005F2D48" w14:paraId="2F664836" w14:textId="77777777" w:rsidTr="005F2D48">
        <w:trPr>
          <w:trHeight w:val="235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3F95E4" w14:textId="6748E6B6" w:rsidR="005F2D48" w:rsidRPr="005F2D48" w:rsidRDefault="005F2D48" w:rsidP="005F2D48">
            <w:pPr>
              <w:spacing w:after="0" w:line="240" w:lineRule="auto"/>
              <w:ind w:left="-108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</w:pPr>
            <w:r w:rsidRPr="005F2D4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 xml:space="preserve">Project No: </w:t>
            </w:r>
            <w:r w:rsidR="003B2615" w:rsidRPr="003B261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n-ID" w:eastAsia="en-ID"/>
              </w:rPr>
              <w:t>18.0128.1-007.05</w:t>
            </w:r>
          </w:p>
        </w:tc>
      </w:tr>
    </w:tbl>
    <w:p w14:paraId="100CD77C" w14:textId="77777777" w:rsidR="004B3FAA" w:rsidRPr="006F738B" w:rsidRDefault="004B3FAA" w:rsidP="006F738B">
      <w:pPr>
        <w:pStyle w:val="Default"/>
        <w:ind w:left="-851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10774" w:type="dxa"/>
        <w:tblInd w:w="-85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18"/>
        <w:gridCol w:w="2501"/>
        <w:gridCol w:w="3969"/>
        <w:gridCol w:w="3686"/>
      </w:tblGrid>
      <w:tr w:rsidR="00CA013E" w:rsidRPr="004F49EA" w14:paraId="7CBD3117" w14:textId="77777777" w:rsidTr="008B2A23">
        <w:trPr>
          <w:trHeight w:val="19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5850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No. 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A71E" w14:textId="20D8112C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Subject</w:t>
            </w:r>
          </w:p>
          <w:p w14:paraId="7409EA42" w14:textId="4A302CC5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CE74E" w14:textId="1C1782A7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Question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6297" w14:textId="4CFC06F3" w:rsidR="00CA013E" w:rsidRPr="004F49EA" w:rsidRDefault="00CA013E" w:rsidP="00591088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Answer</w:t>
            </w:r>
            <w:r w:rsidR="00BD11F1" w:rsidRPr="004F49E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</w:p>
        </w:tc>
      </w:tr>
      <w:tr w:rsidR="00CA013E" w:rsidRPr="004F49EA" w14:paraId="1B0BC249" w14:textId="77777777" w:rsidTr="008B2A23">
        <w:trPr>
          <w:trHeight w:val="467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3153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0B9DFB4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</w:p>
          <w:p w14:paraId="46BD4FCC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AB2042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2B016FB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27EDB0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3D65ED8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13924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33FA0E85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4EC5B9B2" w14:textId="77777777" w:rsidTr="008B2A23">
        <w:trPr>
          <w:trHeight w:val="39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265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1EAFA2F5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</w:p>
          <w:p w14:paraId="530B46F4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DD016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1114C6D8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51D00D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4B6370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2291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6BBD0DC2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013E" w:rsidRPr="004F49EA" w14:paraId="0450055C" w14:textId="77777777" w:rsidTr="008B2A23">
        <w:trPr>
          <w:trHeight w:val="8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1C300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3152889B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F44E84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</w:p>
          <w:p w14:paraId="464F5F3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050165" w14:textId="77777777" w:rsidR="00CA013E" w:rsidRPr="00F44E84" w:rsidRDefault="00CA013E">
            <w:pPr>
              <w:rPr>
                <w:rFonts w:cstheme="minorHAnsi"/>
                <w:color w:val="000000"/>
              </w:rPr>
            </w:pPr>
          </w:p>
          <w:p w14:paraId="51136AEA" w14:textId="77777777" w:rsidR="00CA013E" w:rsidRPr="00F44E84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0F96A26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2B6A1729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75457" w14:textId="77777777" w:rsidR="00CA013E" w:rsidRPr="004F49EA" w:rsidRDefault="00CA013E">
            <w:pPr>
              <w:rPr>
                <w:rFonts w:cstheme="minorHAnsi"/>
                <w:color w:val="000000"/>
              </w:rPr>
            </w:pPr>
          </w:p>
          <w:p w14:paraId="543B5C47" w14:textId="77777777" w:rsidR="00CA013E" w:rsidRPr="004F49EA" w:rsidRDefault="00CA013E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CEA4DAD" w14:textId="77777777" w:rsidR="00CA013E" w:rsidRPr="00591088" w:rsidRDefault="00CA013E" w:rsidP="008D4CA4">
      <w:pPr>
        <w:rPr>
          <w:rFonts w:cstheme="minorHAnsi"/>
        </w:rPr>
      </w:pPr>
    </w:p>
    <w:sectPr w:rsidR="00CA013E" w:rsidRPr="005910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CA4"/>
    <w:rsid w:val="000A238B"/>
    <w:rsid w:val="000A63F2"/>
    <w:rsid w:val="000C2F4D"/>
    <w:rsid w:val="00144F2E"/>
    <w:rsid w:val="0014793C"/>
    <w:rsid w:val="001575AC"/>
    <w:rsid w:val="001B75F7"/>
    <w:rsid w:val="001C0E58"/>
    <w:rsid w:val="002211EE"/>
    <w:rsid w:val="00223018"/>
    <w:rsid w:val="002619A4"/>
    <w:rsid w:val="00277D05"/>
    <w:rsid w:val="002B66BD"/>
    <w:rsid w:val="002B6C10"/>
    <w:rsid w:val="002F6181"/>
    <w:rsid w:val="00374E56"/>
    <w:rsid w:val="003B2615"/>
    <w:rsid w:val="003E37C7"/>
    <w:rsid w:val="004B3FAA"/>
    <w:rsid w:val="004D2791"/>
    <w:rsid w:val="004E4C2D"/>
    <w:rsid w:val="004F49EA"/>
    <w:rsid w:val="00554F7B"/>
    <w:rsid w:val="0057210D"/>
    <w:rsid w:val="00591088"/>
    <w:rsid w:val="005F2D48"/>
    <w:rsid w:val="005F407A"/>
    <w:rsid w:val="00604C00"/>
    <w:rsid w:val="006178A0"/>
    <w:rsid w:val="00625327"/>
    <w:rsid w:val="00641A48"/>
    <w:rsid w:val="00644700"/>
    <w:rsid w:val="006A4958"/>
    <w:rsid w:val="006C467E"/>
    <w:rsid w:val="006F738B"/>
    <w:rsid w:val="007140BC"/>
    <w:rsid w:val="0072299A"/>
    <w:rsid w:val="007D6028"/>
    <w:rsid w:val="00817D2B"/>
    <w:rsid w:val="00826021"/>
    <w:rsid w:val="008547AE"/>
    <w:rsid w:val="00862E5D"/>
    <w:rsid w:val="00880B86"/>
    <w:rsid w:val="00885B4A"/>
    <w:rsid w:val="008B2A23"/>
    <w:rsid w:val="008D4CA4"/>
    <w:rsid w:val="00920F55"/>
    <w:rsid w:val="009344E7"/>
    <w:rsid w:val="009350F0"/>
    <w:rsid w:val="009B0A4C"/>
    <w:rsid w:val="009C6E9B"/>
    <w:rsid w:val="009D4EF4"/>
    <w:rsid w:val="009F726E"/>
    <w:rsid w:val="00B24714"/>
    <w:rsid w:val="00B366F3"/>
    <w:rsid w:val="00B53C1D"/>
    <w:rsid w:val="00B81C4B"/>
    <w:rsid w:val="00B87C5C"/>
    <w:rsid w:val="00B9751F"/>
    <w:rsid w:val="00BD11F1"/>
    <w:rsid w:val="00BE2315"/>
    <w:rsid w:val="00C238F7"/>
    <w:rsid w:val="00C457DE"/>
    <w:rsid w:val="00C66F19"/>
    <w:rsid w:val="00C9271D"/>
    <w:rsid w:val="00CA013E"/>
    <w:rsid w:val="00D3403A"/>
    <w:rsid w:val="00D770D2"/>
    <w:rsid w:val="00D9245D"/>
    <w:rsid w:val="00F0557A"/>
    <w:rsid w:val="00F37178"/>
    <w:rsid w:val="00F3722F"/>
    <w:rsid w:val="00F44E84"/>
    <w:rsid w:val="00F65E60"/>
    <w:rsid w:val="00F7674F"/>
    <w:rsid w:val="00F846C1"/>
    <w:rsid w:val="00F91635"/>
    <w:rsid w:val="00FC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B82B"/>
  <w15:chartTrackingRefBased/>
  <w15:docId w15:val="{FF924BA5-D378-4850-AF02-A0ADC1C9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D4C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Spacing">
    <w:name w:val="No Spacing"/>
    <w:uiPriority w:val="1"/>
    <w:qFormat/>
    <w:rsid w:val="0057210D"/>
    <w:pPr>
      <w:spacing w:after="0" w:line="240" w:lineRule="auto"/>
    </w:pPr>
    <w:rPr>
      <w:rFonts w:ascii="Arial" w:eastAsia="Times New Roman" w:hAnsi="Arial" w:cs="Arial"/>
      <w:sz w:val="20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77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Agnosti, Vera GIZ ID</cp:lastModifiedBy>
  <cp:revision>7</cp:revision>
  <cp:lastPrinted>2019-04-29T17:45:00Z</cp:lastPrinted>
  <dcterms:created xsi:type="dcterms:W3CDTF">2025-04-29T06:39:00Z</dcterms:created>
  <dcterms:modified xsi:type="dcterms:W3CDTF">2025-07-06T17:44:00Z</dcterms:modified>
</cp:coreProperties>
</file>